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E491" w14:textId="77777777" w:rsidR="00FA015D" w:rsidRPr="00FA015D" w:rsidRDefault="00FA015D" w:rsidP="00FA015D">
      <w:pPr>
        <w:tabs>
          <w:tab w:val="left" w:pos="708"/>
        </w:tabs>
        <w:jc w:val="center"/>
        <w:rPr>
          <w:b/>
          <w:color w:val="auto"/>
        </w:rPr>
      </w:pPr>
      <w:bookmarkStart w:id="0" w:name="_Hlk64394104"/>
      <w:r w:rsidRPr="00FA015D">
        <w:rPr>
          <w:color w:val="auto"/>
          <w:sz w:val="22"/>
        </w:rPr>
        <w:t xml:space="preserve">Типовая форма заявки на получение поручительства Центра (далее –Заявка) для </w:t>
      </w:r>
      <w:bookmarkStart w:id="1" w:name="_Hlk61112330"/>
      <w:r w:rsidRPr="00FA015D">
        <w:rPr>
          <w:b/>
          <w:color w:val="auto"/>
        </w:rPr>
        <w:t>физических лиц, применяющих специальный налоговый режим "Налог на профессиональный доход"</w:t>
      </w:r>
    </w:p>
    <w:bookmarkEnd w:id="1"/>
    <w:p w14:paraId="1AC8466D" w14:textId="77777777" w:rsidR="00FA015D" w:rsidRPr="00FA015D" w:rsidRDefault="00FA015D" w:rsidP="00FA015D">
      <w:pPr>
        <w:jc w:val="both"/>
        <w:rPr>
          <w:color w:val="auto"/>
          <w:sz w:val="22"/>
        </w:rPr>
      </w:pPr>
    </w:p>
    <w:p w14:paraId="10427C79" w14:textId="77777777" w:rsidR="00FA015D" w:rsidRPr="00FA015D" w:rsidRDefault="00FA015D" w:rsidP="00FA015D">
      <w:pPr>
        <w:jc w:val="right"/>
        <w:rPr>
          <w:color w:val="auto"/>
          <w:sz w:val="22"/>
        </w:rPr>
      </w:pPr>
      <w:bookmarkStart w:id="2" w:name="_Hlk155631882"/>
      <w:r w:rsidRPr="00FA015D">
        <w:rPr>
          <w:color w:val="auto"/>
          <w:sz w:val="22"/>
        </w:rPr>
        <w:t>Номер и дата регистрации заявки Центром № _________/ «___</w:t>
      </w:r>
      <w:proofErr w:type="gramStart"/>
      <w:r w:rsidRPr="00FA015D">
        <w:rPr>
          <w:color w:val="auto"/>
          <w:sz w:val="22"/>
        </w:rPr>
        <w:t>_»_</w:t>
      </w:r>
      <w:proofErr w:type="gramEnd"/>
      <w:r w:rsidRPr="00FA015D">
        <w:rPr>
          <w:color w:val="auto"/>
          <w:sz w:val="22"/>
        </w:rPr>
        <w:t>____________ 20___ г.</w:t>
      </w:r>
    </w:p>
    <w:p w14:paraId="61ADDC43" w14:textId="77777777" w:rsidR="00FA015D" w:rsidRPr="00FA015D" w:rsidRDefault="00FA015D" w:rsidP="00FA015D">
      <w:pPr>
        <w:jc w:val="right"/>
        <w:rPr>
          <w:color w:val="auto"/>
          <w:sz w:val="22"/>
        </w:rPr>
      </w:pPr>
      <w:r w:rsidRPr="00FA015D">
        <w:rPr>
          <w:color w:val="auto"/>
          <w:sz w:val="22"/>
        </w:rPr>
        <w:t xml:space="preserve">Сотрудник Центра, принявший заявку ______________/ _________________________________    </w:t>
      </w:r>
    </w:p>
    <w:p w14:paraId="65E7D9EB" w14:textId="77777777" w:rsidR="00FA015D" w:rsidRPr="00FA015D" w:rsidRDefault="00FA015D" w:rsidP="00FA015D">
      <w:pPr>
        <w:jc w:val="both"/>
        <w:rPr>
          <w:color w:val="auto"/>
          <w:sz w:val="16"/>
          <w:szCs w:val="16"/>
        </w:rPr>
      </w:pPr>
      <w:r w:rsidRPr="00FA015D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подпись                                 расшифровка подписи (ФИО)          </w:t>
      </w:r>
    </w:p>
    <w:bookmarkEnd w:id="0"/>
    <w:bookmarkEnd w:id="2"/>
    <w:p w14:paraId="0A9FF593" w14:textId="77777777" w:rsidR="00FA015D" w:rsidRPr="00FA015D" w:rsidRDefault="00FA015D" w:rsidP="00FA015D">
      <w:pPr>
        <w:spacing w:beforeAutospacing="1" w:afterAutospacing="1"/>
        <w:jc w:val="center"/>
        <w:outlineLvl w:val="0"/>
        <w:rPr>
          <w:b/>
          <w:color w:val="auto"/>
          <w:sz w:val="28"/>
        </w:rPr>
      </w:pPr>
      <w:r w:rsidRPr="00FA015D">
        <w:rPr>
          <w:b/>
          <w:color w:val="auto"/>
          <w:sz w:val="28"/>
        </w:rPr>
        <w:t>З А Я В К А № ____</w:t>
      </w:r>
    </w:p>
    <w:p w14:paraId="359CBCC7" w14:textId="77777777" w:rsidR="00FA015D" w:rsidRPr="00FA015D" w:rsidRDefault="00FA015D" w:rsidP="00FA015D">
      <w:pPr>
        <w:jc w:val="center"/>
        <w:rPr>
          <w:b/>
          <w:color w:val="auto"/>
          <w:sz w:val="28"/>
        </w:rPr>
      </w:pPr>
      <w:r w:rsidRPr="00FA015D">
        <w:rPr>
          <w:b/>
          <w:color w:val="auto"/>
          <w:sz w:val="28"/>
        </w:rPr>
        <w:t>на получение поручительства Центра по кредитному договору</w:t>
      </w:r>
    </w:p>
    <w:p w14:paraId="5902F6DB" w14:textId="77777777" w:rsidR="00FA015D" w:rsidRPr="00FA015D" w:rsidRDefault="00FA015D" w:rsidP="00FA015D">
      <w:pPr>
        <w:jc w:val="center"/>
        <w:rPr>
          <w:b/>
          <w:color w:val="auto"/>
          <w:sz w:val="28"/>
        </w:rPr>
      </w:pPr>
    </w:p>
    <w:p w14:paraId="61C52438" w14:textId="66E35839" w:rsidR="00FA015D" w:rsidRPr="00FA015D" w:rsidRDefault="00FA015D" w:rsidP="00FA015D">
      <w:pPr>
        <w:rPr>
          <w:color w:val="auto"/>
        </w:rPr>
      </w:pPr>
      <w:bookmarkStart w:id="3" w:name="_Hlk64394573"/>
      <w:r w:rsidRPr="00FA015D">
        <w:rPr>
          <w:color w:val="auto"/>
        </w:rPr>
        <w:t>«____» _______________ 20___г. _________________________________________________</w:t>
      </w:r>
    </w:p>
    <w:p w14:paraId="630B716D" w14:textId="77777777" w:rsidR="00FA015D" w:rsidRPr="00FA015D" w:rsidRDefault="00FA015D" w:rsidP="00FA015D">
      <w:pPr>
        <w:jc w:val="center"/>
        <w:rPr>
          <w:i/>
          <w:color w:val="auto"/>
          <w:sz w:val="20"/>
        </w:rPr>
      </w:pPr>
      <w:r w:rsidRPr="00FA015D">
        <w:rPr>
          <w:color w:val="auto"/>
          <w:sz w:val="20"/>
        </w:rPr>
        <w:t xml:space="preserve">                                                            (</w:t>
      </w:r>
      <w:r w:rsidRPr="00FA015D">
        <w:rPr>
          <w:i/>
          <w:color w:val="auto"/>
          <w:sz w:val="20"/>
        </w:rPr>
        <w:t>наименование Банка)</w:t>
      </w:r>
    </w:p>
    <w:p w14:paraId="490B50D1" w14:textId="778F4F44" w:rsidR="00FA015D" w:rsidRPr="00FA015D" w:rsidRDefault="00FA015D" w:rsidP="00FA015D">
      <w:pPr>
        <w:rPr>
          <w:b/>
          <w:color w:val="auto"/>
        </w:rPr>
      </w:pPr>
      <w:r w:rsidRPr="00FA015D">
        <w:rPr>
          <w:color w:val="auto"/>
        </w:rPr>
        <w:t xml:space="preserve">принято решение о предоставлении </w:t>
      </w:r>
      <w:r w:rsidRPr="00FA015D">
        <w:rPr>
          <w:b/>
          <w:color w:val="auto"/>
          <w:u w:val="single"/>
        </w:rPr>
        <w:t>кредита</w:t>
      </w:r>
      <w:r w:rsidRPr="00FA015D">
        <w:rPr>
          <w:b/>
          <w:color w:val="auto"/>
        </w:rPr>
        <w:t xml:space="preserve"> _______________________________________</w:t>
      </w:r>
    </w:p>
    <w:p w14:paraId="5228432F" w14:textId="68CF662A" w:rsidR="00FA015D" w:rsidRPr="00FA015D" w:rsidRDefault="00FA015D" w:rsidP="00FA015D">
      <w:pPr>
        <w:jc w:val="center"/>
        <w:rPr>
          <w:color w:val="auto"/>
          <w:sz w:val="20"/>
        </w:rPr>
      </w:pPr>
      <w:r w:rsidRPr="00FA015D">
        <w:rPr>
          <w:i/>
          <w:color w:val="auto"/>
          <w:sz w:val="20"/>
        </w:rPr>
        <w:t xml:space="preserve">                                                                                                 (наименование Заемщика)</w:t>
      </w:r>
    </w:p>
    <w:p w14:paraId="6DA63312" w14:textId="77777777" w:rsidR="00FA015D" w:rsidRPr="00FA015D" w:rsidRDefault="00FA015D" w:rsidP="00FA015D">
      <w:pPr>
        <w:jc w:val="both"/>
        <w:rPr>
          <w:color w:val="auto"/>
        </w:rPr>
      </w:pPr>
      <w:r w:rsidRPr="00FA015D">
        <w:rPr>
          <w:color w:val="auto"/>
        </w:rPr>
        <w:t xml:space="preserve">под поручительство АНО Центр гарантийного обеспечения МСП (далее – Центр). </w:t>
      </w:r>
    </w:p>
    <w:p w14:paraId="1C0220F1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  <w:r w:rsidRPr="00FA015D">
        <w:rPr>
          <w:color w:val="auto"/>
        </w:rPr>
        <w:tab/>
        <w:t>Просим Вас предоставить Поручительство по следующему кредиту:</w:t>
      </w:r>
    </w:p>
    <w:p w14:paraId="18B68A81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</w:p>
    <w:bookmarkEnd w:id="3"/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632"/>
        <w:gridCol w:w="57"/>
        <w:gridCol w:w="12"/>
        <w:gridCol w:w="4253"/>
        <w:gridCol w:w="2530"/>
        <w:gridCol w:w="731"/>
      </w:tblGrid>
      <w:tr w:rsidR="00FA015D" w:rsidRPr="00FA015D" w14:paraId="7AD698AC" w14:textId="77777777" w:rsidTr="00FA015D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C3F3F" w14:textId="77777777" w:rsidR="00FA015D" w:rsidRPr="00FA015D" w:rsidRDefault="00FA015D" w:rsidP="00AD0BBE">
            <w:pPr>
              <w:ind w:left="-105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193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b/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>1.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A6DAE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/>
              <w:jc w:val="both"/>
              <w:rPr>
                <w:b/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>Полное наименование Заемщика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E6FDF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both"/>
              <w:rPr>
                <w:b/>
                <w:color w:val="auto"/>
                <w:sz w:val="22"/>
              </w:rPr>
            </w:pPr>
          </w:p>
        </w:tc>
      </w:tr>
      <w:tr w:rsidR="00FA015D" w:rsidRPr="00FA015D" w14:paraId="500EA8A0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BF673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45EA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>2.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8D4F5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/>
              <w:jc w:val="both"/>
              <w:rPr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FA015D" w:rsidRPr="00FA015D" w14:paraId="5292F79A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7DD76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E1D0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E29E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right="164" w:firstLine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Сумма поручительства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C38D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0519F1E1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1A0B1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E86A8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2.2.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0CBA5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right="164" w:firstLine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Срок поручительства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1795E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2029B336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0F956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45B6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2.3.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13F6A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Желаемая периодичность уплаты вознаграждения по поручительству</w:t>
            </w:r>
            <w:r w:rsidRPr="00FA015D">
              <w:rPr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BFB6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80"/>
              <w:jc w:val="both"/>
              <w:rPr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 xml:space="preserve">Единовременно / рассрочка </w:t>
            </w:r>
          </w:p>
        </w:tc>
      </w:tr>
      <w:tr w:rsidR="00FA015D" w:rsidRPr="00FA015D" w14:paraId="5BEA18B8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CEF76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B81B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2.4.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5F03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Сумма кредита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A54C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30979E9A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328F4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6F7DF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2.5.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210C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Размер процентной ставки по кредиту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8694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3AE4AD39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C54AF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9624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2.6.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B161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Срок кредита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A8F5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4DE0D6AD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64509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36899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2.7.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9904" w14:textId="77777777" w:rsidR="00FA015D" w:rsidRPr="00FA015D" w:rsidRDefault="00FA015D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Цель кредита (согласно решению Банка)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AE35B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0A44BB6D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882AA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9891B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2.8.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8003" w14:textId="77777777" w:rsidR="00FA015D" w:rsidRPr="00FA015D" w:rsidRDefault="00FA015D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Вид кредитного продукта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DD91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243A63DC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6FD79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6B944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2.9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E22EC" w14:textId="77777777" w:rsidR="00FA015D" w:rsidRPr="00FA015D" w:rsidRDefault="00FA015D" w:rsidP="00AD0BBE">
            <w:pPr>
              <w:ind w:firstLine="193"/>
              <w:rPr>
                <w:i/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Категория качества кредита </w:t>
            </w:r>
          </w:p>
          <w:p w14:paraId="424E7A92" w14:textId="77777777" w:rsidR="00FA015D" w:rsidRPr="00FA015D" w:rsidRDefault="00FA015D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(если кредит не в портфеле однородных ссуд (ПОС))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0DC7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(1/2/3/4/5)</w:t>
            </w:r>
          </w:p>
        </w:tc>
      </w:tr>
      <w:tr w:rsidR="00FA015D" w:rsidRPr="00FA015D" w14:paraId="5A021C12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5BD38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066E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2.10.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871D1" w14:textId="77777777" w:rsidR="00FA015D" w:rsidRPr="00FA015D" w:rsidRDefault="00FA015D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Качество обслуживания долга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3402F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(хорошее/среднее/ неудовлетворительное)</w:t>
            </w:r>
          </w:p>
        </w:tc>
      </w:tr>
      <w:tr w:rsidR="00FA015D" w:rsidRPr="00FA015D" w14:paraId="665D22AD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BC5F1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7B80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2.11.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FCC3F" w14:textId="77777777" w:rsidR="00FA015D" w:rsidRPr="00FA015D" w:rsidRDefault="00FA015D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Финансовое положение Заемщика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B5231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(хорошее/среднее/плохое)</w:t>
            </w:r>
          </w:p>
        </w:tc>
      </w:tr>
      <w:tr w:rsidR="00FA015D" w:rsidRPr="00FA015D" w14:paraId="6FD38616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830E0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7B5AD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2.12.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17F72" w14:textId="77777777" w:rsidR="00FA015D" w:rsidRPr="00FA015D" w:rsidRDefault="00FA015D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Портфель однородных ссуд (ПОС)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30AD6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(да/ нет)</w:t>
            </w:r>
          </w:p>
        </w:tc>
      </w:tr>
      <w:tr w:rsidR="00FA015D" w:rsidRPr="00FA015D" w14:paraId="0F1BF1B6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BEBBC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5AF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2.13.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D2FA" w14:textId="77777777" w:rsidR="00FA015D" w:rsidRPr="00FA015D" w:rsidRDefault="00FA015D" w:rsidP="00AD0BBE">
            <w:pPr>
              <w:ind w:firstLine="193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Ставка резерва на возможные потери по ПОС, % </w:t>
            </w:r>
            <w:r w:rsidRPr="00FA015D">
              <w:rPr>
                <w:i/>
                <w:color w:val="auto"/>
                <w:sz w:val="22"/>
              </w:rPr>
              <w:t>(если кредит в ПОС)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A8B39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7DEFD2EE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48B17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BF2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2.14.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43A8" w14:textId="77777777" w:rsidR="00FA015D" w:rsidRPr="00FA015D" w:rsidRDefault="00FA015D" w:rsidP="00AD0BBE">
            <w:pPr>
              <w:ind w:firstLine="193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Ставка расчетного резерва на возможные потери по ссуде, % </w:t>
            </w:r>
            <w:r w:rsidRPr="00FA015D">
              <w:rPr>
                <w:i/>
                <w:color w:val="auto"/>
                <w:sz w:val="22"/>
              </w:rPr>
              <w:t>(если кредит не в ПОС)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568BC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204DCB09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BDE2F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7964D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2.15.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DF118" w14:textId="77777777" w:rsidR="00FA015D" w:rsidRPr="00FA015D" w:rsidRDefault="00FA015D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Заключение Риск-менеджмента Банка-партнера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71FDB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(положительное, отрицательное, не предусмотрено)</w:t>
            </w:r>
          </w:p>
        </w:tc>
      </w:tr>
      <w:tr w:rsidR="00FA015D" w:rsidRPr="00FA015D" w14:paraId="59DDE74D" w14:textId="77777777" w:rsidTr="00FA015D">
        <w:trPr>
          <w:trHeight w:val="233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2CDC4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CCC91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2.16.</w:t>
            </w:r>
          </w:p>
        </w:tc>
        <w:tc>
          <w:tcPr>
            <w:tcW w:w="4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B3E4" w14:textId="77777777" w:rsidR="00FA015D" w:rsidRPr="00FA015D" w:rsidRDefault="00FA015D" w:rsidP="00AD0BBE">
            <w:pPr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Размер обеспечения по основному долгу кредита, в том числе: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E3CE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тыс. руб.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D3597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%</w:t>
            </w:r>
          </w:p>
        </w:tc>
      </w:tr>
      <w:tr w:rsidR="00FA015D" w:rsidRPr="00FA015D" w14:paraId="1008196F" w14:textId="77777777" w:rsidTr="00FA015D">
        <w:trPr>
          <w:trHeight w:val="232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F6225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4F1DE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43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FB5FA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519FA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63B6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20A68BD6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46269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1AA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2.16.1.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6D13" w14:textId="77777777" w:rsidR="00FA015D" w:rsidRPr="00FA015D" w:rsidRDefault="00FA015D" w:rsidP="00AD0BBE">
            <w:pPr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Размер обеспечения Заемщика, с указанием видов обеспечения и краткого описания объекта залога (с кадастровыми номерами, заводскими идентификационными </w:t>
            </w:r>
            <w:r w:rsidRPr="00FA015D">
              <w:rPr>
                <w:color w:val="auto"/>
                <w:sz w:val="22"/>
              </w:rPr>
              <w:lastRenderedPageBreak/>
              <w:t>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240762E5" w14:textId="77777777" w:rsidR="00FA015D" w:rsidRPr="00FA015D" w:rsidRDefault="00FA015D" w:rsidP="00AD0BBE">
            <w:pPr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-</w:t>
            </w:r>
          </w:p>
          <w:p w14:paraId="4A69C1BC" w14:textId="77777777" w:rsidR="00FA015D" w:rsidRPr="00FA015D" w:rsidRDefault="00FA015D" w:rsidP="00AD0BBE">
            <w:pPr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A1B44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4F4F8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1A9A6E81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F5DFF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BD86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2.16.2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4BF3A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Размер поручительства АНО Центр гарантийного обеспечения МСП (считается от основного долга по кредиту)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91684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CF4C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4FE8EF76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E00D0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FD03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2.16.3.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2093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Размер гарантии Корпорации МСП (при необходимости)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281FD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B7E7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3A93AABA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753D7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82E0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2.17.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9C079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Контактное лицо в Банке-партнере (ФИО, должность, контактный телефон, адрес электронной почты)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88D8" w14:textId="77777777" w:rsidR="00FA015D" w:rsidRPr="00FA015D" w:rsidRDefault="00FA015D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044B0F6B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964C8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23DF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>3.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0C56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>Сведения о Заемщике</w:t>
            </w:r>
          </w:p>
        </w:tc>
      </w:tr>
      <w:tr w:rsidR="00FA015D" w:rsidRPr="00FA015D" w14:paraId="630BE283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B3CFC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6378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3.1.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B6DB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ИНН Заемщика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EB53E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0EDD697A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DB75F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0940C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3.2.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76B5" w14:textId="77777777" w:rsidR="00FA015D" w:rsidRPr="00FA015D" w:rsidRDefault="00FA015D" w:rsidP="00AD0BBE">
            <w:pPr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Дата регистрации Заемщика в качестве «самозанятого»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302C0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5E6431F6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42C1C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104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3.3.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5E89" w14:textId="77777777" w:rsidR="00FA015D" w:rsidRPr="00FA015D" w:rsidRDefault="00FA015D" w:rsidP="00AD0BBE">
            <w:pPr>
              <w:ind w:left="130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Адрес регистрации и </w:t>
            </w:r>
            <w:proofErr w:type="gramStart"/>
            <w:r w:rsidRPr="00FA015D">
              <w:rPr>
                <w:color w:val="auto"/>
                <w:sz w:val="22"/>
              </w:rPr>
              <w:t>проживания,  телефон</w:t>
            </w:r>
            <w:proofErr w:type="gramEnd"/>
            <w:r w:rsidRPr="00FA015D">
              <w:rPr>
                <w:color w:val="auto"/>
                <w:sz w:val="22"/>
              </w:rPr>
              <w:t>, адрес электронной почты,</w:t>
            </w:r>
            <w:r w:rsidRPr="00FA015D">
              <w:rPr>
                <w:color w:val="auto"/>
              </w:rPr>
              <w:t xml:space="preserve"> </w:t>
            </w:r>
            <w:r w:rsidRPr="00FA015D">
              <w:rPr>
                <w:color w:val="auto"/>
                <w:sz w:val="22"/>
              </w:rPr>
              <w:t>официальный сайт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88E33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37E6C2D0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D98E3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133C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3.4.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1A550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Осуществляемые виды деятельности Заемщика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FB099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13A92B0E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C7F41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A45A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3.5.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CBF7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Краткое описание бизнеса (история создания бизнеса,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09036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0035554D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57DD8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A56F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3.6.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C3E43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Принадлежность Заемщика к группе компаний (да/нет)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D46E3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5BD71FF3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60E7E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AEFE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3.7.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4FD3" w14:textId="77777777" w:rsidR="00FA015D" w:rsidRPr="00FA015D" w:rsidRDefault="00FA015D" w:rsidP="00AD0BBE">
            <w:pPr>
              <w:tabs>
                <w:tab w:val="left" w:pos="708"/>
              </w:tabs>
              <w:ind w:left="135"/>
              <w:rPr>
                <w:b/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 xml:space="preserve">Информация о компаниях, образующих с Заявителем группу связанных компаний (юридически аффилированным или связанным экономически) </w:t>
            </w:r>
          </w:p>
        </w:tc>
      </w:tr>
      <w:tr w:rsidR="00FA015D" w:rsidRPr="00FA015D" w14:paraId="679F8110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1A65C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05A4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D45D7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Наименование юридического лица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CF3BE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i/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FA015D" w:rsidRPr="00FA015D" w14:paraId="6B478B32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71E26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81C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A9CF6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ОГРН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446A9" w14:textId="77777777" w:rsidR="00FA015D" w:rsidRPr="00FA015D" w:rsidRDefault="00FA015D" w:rsidP="00AD0BBE">
            <w:pPr>
              <w:rPr>
                <w:color w:val="auto"/>
              </w:rPr>
            </w:pPr>
          </w:p>
        </w:tc>
      </w:tr>
      <w:tr w:rsidR="00FA015D" w:rsidRPr="00FA015D" w14:paraId="7DF2CD92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3FA25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3662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31861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ИНН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B25B8" w14:textId="77777777" w:rsidR="00FA015D" w:rsidRPr="00FA015D" w:rsidRDefault="00FA015D" w:rsidP="00AD0BBE">
            <w:pPr>
              <w:rPr>
                <w:color w:val="auto"/>
              </w:rPr>
            </w:pPr>
          </w:p>
        </w:tc>
      </w:tr>
      <w:tr w:rsidR="00FA015D" w:rsidRPr="00FA015D" w14:paraId="235BD356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5500D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CDFDC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3.9.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CC4C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Сведения о бенефициарном(</w:t>
            </w:r>
            <w:proofErr w:type="spellStart"/>
            <w:r w:rsidRPr="00FA015D">
              <w:rPr>
                <w:color w:val="auto"/>
                <w:sz w:val="22"/>
              </w:rPr>
              <w:t>ых</w:t>
            </w:r>
            <w:proofErr w:type="spellEnd"/>
            <w:r w:rsidRPr="00FA015D">
              <w:rPr>
                <w:color w:val="auto"/>
                <w:sz w:val="22"/>
              </w:rPr>
              <w:t>) владельце(ах)</w:t>
            </w:r>
            <w:r w:rsidRPr="00FA015D">
              <w:rPr>
                <w:color w:val="auto"/>
                <w:sz w:val="22"/>
                <w:vertAlign w:val="superscript"/>
              </w:rPr>
              <w:footnoteReference w:id="2"/>
            </w:r>
            <w:r w:rsidRPr="00FA015D">
              <w:rPr>
                <w:color w:val="auto"/>
                <w:sz w:val="22"/>
              </w:rPr>
              <w:t xml:space="preserve"> (в случае наличия бенефициарного владельца, указать ФИО, ИНН, дату и место рождения, адрес регистрации, паспортные </w:t>
            </w:r>
            <w:proofErr w:type="gramStart"/>
            <w:r w:rsidRPr="00FA015D">
              <w:rPr>
                <w:color w:val="auto"/>
                <w:sz w:val="22"/>
              </w:rPr>
              <w:t xml:space="preserve">данные)   </w:t>
            </w:r>
            <w:proofErr w:type="gramEnd"/>
            <w:r w:rsidRPr="00FA015D">
              <w:rPr>
                <w:color w:val="auto"/>
                <w:sz w:val="22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E3D1F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72D27A17" w14:textId="77777777" w:rsidTr="00FA015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75480" w14:textId="77777777" w:rsidR="00FA015D" w:rsidRPr="00FA015D" w:rsidRDefault="00FA015D" w:rsidP="00AD0BBE">
            <w:pPr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6633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b/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3.10.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991A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b/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Контактное лицо Заемщика для решения вопросов, связанных с выдачей поручительства (</w:t>
            </w:r>
            <w:proofErr w:type="spellStart"/>
            <w:r w:rsidRPr="00FA015D">
              <w:rPr>
                <w:color w:val="auto"/>
                <w:sz w:val="22"/>
              </w:rPr>
              <w:t>e-mail</w:t>
            </w:r>
            <w:proofErr w:type="spellEnd"/>
            <w:r w:rsidRPr="00FA015D">
              <w:rPr>
                <w:color w:val="auto"/>
                <w:sz w:val="22"/>
              </w:rPr>
              <w:t>, телефон)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6DD6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34912CF1" w14:textId="77777777" w:rsidTr="00FA015D">
        <w:trPr>
          <w:trHeight w:val="4146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ABE9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BE51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3.11.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71DDE" w14:textId="77777777" w:rsidR="00FA015D" w:rsidRPr="00FA015D" w:rsidRDefault="00FA015D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FA015D">
              <w:rPr>
                <w:color w:val="auto"/>
              </w:rPr>
              <w:t>Сведения о наличии действующих / действовавших кредитных договоров/ договоров займа/ лизинга Заемщика за последние 180 (Сто восемьдесят) календарных дней до даты подписания настоящей заявки:</w:t>
            </w:r>
          </w:p>
          <w:p w14:paraId="23418B9E" w14:textId="77777777" w:rsidR="00FA015D" w:rsidRPr="00FA015D" w:rsidRDefault="00FA015D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FA015D">
              <w:rPr>
                <w:color w:val="auto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2495E832" w14:textId="77777777" w:rsidR="00FA015D" w:rsidRPr="00FA015D" w:rsidRDefault="00FA015D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FA015D">
              <w:rPr>
                <w:color w:val="auto"/>
              </w:rPr>
              <w:t>- наименование, номер, дата, срок действия договора;</w:t>
            </w:r>
          </w:p>
          <w:p w14:paraId="25F98332" w14:textId="77777777" w:rsidR="00FA015D" w:rsidRPr="00FA015D" w:rsidRDefault="00FA015D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FA015D">
              <w:rPr>
                <w:color w:val="auto"/>
              </w:rPr>
              <w:t>- сумма, процентная ставка по договору;</w:t>
            </w:r>
          </w:p>
          <w:p w14:paraId="702AD9C2" w14:textId="77777777" w:rsidR="00FA015D" w:rsidRPr="00FA015D" w:rsidRDefault="00FA015D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FA015D">
              <w:rPr>
                <w:color w:val="auto"/>
              </w:rPr>
              <w:t>- остаток задолженности на дату подписания заявки;</w:t>
            </w:r>
          </w:p>
          <w:p w14:paraId="36F0DFB3" w14:textId="77777777" w:rsidR="00FA015D" w:rsidRPr="00FA015D" w:rsidRDefault="00FA015D" w:rsidP="00AD0BBE">
            <w:pPr>
              <w:tabs>
                <w:tab w:val="left" w:pos="708"/>
              </w:tabs>
              <w:ind w:left="136" w:right="164"/>
              <w:rPr>
                <w:b/>
                <w:color w:val="auto"/>
                <w:sz w:val="22"/>
              </w:rPr>
            </w:pPr>
            <w:r w:rsidRPr="00FA015D">
              <w:rPr>
                <w:color w:val="auto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2ADC5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79E38CB3" w14:textId="77777777" w:rsidTr="00FA015D">
        <w:trPr>
          <w:trHeight w:val="522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33E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5543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A69C" w14:textId="77777777" w:rsidR="00FA015D" w:rsidRPr="00FA015D" w:rsidRDefault="00FA015D" w:rsidP="00AD0BBE">
            <w:pPr>
              <w:tabs>
                <w:tab w:val="left" w:pos="137"/>
              </w:tabs>
              <w:ind w:left="193" w:right="195" w:hanging="193"/>
              <w:jc w:val="both"/>
              <w:rPr>
                <w:color w:val="auto"/>
              </w:rPr>
            </w:pPr>
            <w:r w:rsidRPr="00FA015D">
              <w:rPr>
                <w:color w:val="auto"/>
              </w:rPr>
              <w:t xml:space="preserve">   Является ли Заемщик: </w:t>
            </w:r>
          </w:p>
          <w:p w14:paraId="03747C27" w14:textId="77777777" w:rsidR="00FA015D" w:rsidRPr="00FA015D" w:rsidRDefault="00FA015D" w:rsidP="00AD0BBE">
            <w:pPr>
              <w:tabs>
                <w:tab w:val="left" w:pos="137"/>
              </w:tabs>
              <w:ind w:left="193" w:right="195" w:hanging="193"/>
              <w:jc w:val="both"/>
              <w:rPr>
                <w:color w:val="auto"/>
              </w:rPr>
            </w:pPr>
            <w:r w:rsidRPr="00FA015D">
              <w:rPr>
                <w:color w:val="auto"/>
              </w:rPr>
              <w:t xml:space="preserve">      -   поручителем по кредитам/займам у юридических/</w:t>
            </w:r>
            <w:proofErr w:type="gramStart"/>
            <w:r w:rsidRPr="00FA015D">
              <w:rPr>
                <w:color w:val="auto"/>
              </w:rPr>
              <w:t>физических  лиц</w:t>
            </w:r>
            <w:proofErr w:type="gramEnd"/>
            <w:r w:rsidRPr="00FA015D">
              <w:rPr>
                <w:color w:val="auto"/>
              </w:rPr>
              <w:t xml:space="preserve"> (перечислить наименование/ ФИО физических лиц 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26CB909A" w14:textId="77777777" w:rsidR="00FA015D" w:rsidRPr="00FA015D" w:rsidRDefault="00FA015D" w:rsidP="00AD0BBE">
            <w:pPr>
              <w:tabs>
                <w:tab w:val="left" w:pos="137"/>
                <w:tab w:val="left" w:pos="708"/>
              </w:tabs>
              <w:ind w:left="135" w:right="164" w:firstLine="144"/>
              <w:jc w:val="both"/>
              <w:rPr>
                <w:b/>
                <w:color w:val="auto"/>
                <w:sz w:val="22"/>
              </w:rPr>
            </w:pPr>
            <w:r w:rsidRPr="00FA015D">
              <w:rPr>
                <w:color w:val="auto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32C5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12C6AA94" w14:textId="77777777" w:rsidTr="00FA015D">
        <w:trPr>
          <w:trHeight w:val="81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6C4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6ADF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3B34C" w14:textId="77777777" w:rsidR="00FA015D" w:rsidRPr="00FA015D" w:rsidRDefault="00FA015D" w:rsidP="00AD0BBE">
            <w:pPr>
              <w:tabs>
                <w:tab w:val="left" w:pos="0"/>
              </w:tabs>
              <w:ind w:left="193" w:right="195" w:hanging="193"/>
              <w:jc w:val="both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   Перечень открытых счетов Заемщика в кредитных организациях </w:t>
            </w:r>
            <w:r w:rsidRPr="00FA015D">
              <w:rPr>
                <w:i/>
                <w:color w:val="auto"/>
                <w:sz w:val="22"/>
              </w:rPr>
              <w:t>(указываются номера счетов и название кредитных организаций)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22C9F" w14:textId="77777777" w:rsidR="00FA015D" w:rsidRPr="00FA015D" w:rsidRDefault="00FA015D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FA015D" w:rsidRPr="00FA015D" w14:paraId="671A04D6" w14:textId="77777777" w:rsidTr="00FA015D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8EF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FC95D" w14:textId="77777777" w:rsidR="00FA015D" w:rsidRPr="00FA015D" w:rsidRDefault="00FA015D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3.14.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CEE3F" w14:textId="77777777" w:rsidR="00FA015D" w:rsidRPr="00FA015D" w:rsidRDefault="00FA015D" w:rsidP="00AD0BBE">
            <w:pPr>
              <w:ind w:left="137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Носит ли деятельность Заемщика контрактный характер</w:t>
            </w:r>
            <w:r w:rsidRPr="00FA015D">
              <w:rPr>
                <w:color w:val="auto"/>
                <w:sz w:val="22"/>
                <w:vertAlign w:val="superscript"/>
              </w:rPr>
              <w:footnoteReference w:id="3"/>
            </w:r>
            <w:r w:rsidRPr="00FA015D">
              <w:rPr>
                <w:color w:val="auto"/>
                <w:sz w:val="22"/>
              </w:rPr>
              <w:t>?</w:t>
            </w:r>
          </w:p>
          <w:p w14:paraId="292CAB39" w14:textId="77777777" w:rsidR="00FA015D" w:rsidRPr="00FA015D" w:rsidRDefault="00FA015D" w:rsidP="00AD0BBE">
            <w:pPr>
              <w:ind w:left="137"/>
              <w:rPr>
                <w:color w:val="auto"/>
                <w:sz w:val="22"/>
              </w:rPr>
            </w:pPr>
          </w:p>
          <w:p w14:paraId="31B1765C" w14:textId="77777777" w:rsidR="00FA015D" w:rsidRPr="00FA015D" w:rsidRDefault="00FA015D" w:rsidP="00AD0BBE">
            <w:pPr>
              <w:ind w:left="137"/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                                   </w:t>
            </w:r>
            <w:r w:rsidRPr="00FA015D">
              <w:rPr>
                <w:color w:val="auto"/>
                <w:sz w:val="22"/>
              </w:rPr>
              <w:t xml:space="preserve"> ДА                                              </w:t>
            </w:r>
            <w:r w:rsidRPr="00FA015D">
              <w:rPr>
                <w:color w:val="auto"/>
                <w:sz w:val="22"/>
              </w:rPr>
              <w:t> НЕТ</w:t>
            </w:r>
          </w:p>
          <w:p w14:paraId="00167A4C" w14:textId="77777777" w:rsidR="00FA015D" w:rsidRPr="00FA015D" w:rsidRDefault="00FA015D" w:rsidP="00AD0BBE">
            <w:pPr>
              <w:ind w:left="137"/>
              <w:jc w:val="both"/>
              <w:rPr>
                <w:i/>
                <w:color w:val="auto"/>
                <w:sz w:val="22"/>
              </w:rPr>
            </w:pPr>
          </w:p>
          <w:p w14:paraId="795E6509" w14:textId="77777777" w:rsidR="00FA015D" w:rsidRPr="00FA015D" w:rsidRDefault="00FA015D" w:rsidP="00AD0BBE">
            <w:pPr>
              <w:ind w:left="137" w:right="60"/>
              <w:jc w:val="both"/>
              <w:rPr>
                <w:i/>
                <w:color w:val="auto"/>
                <w:sz w:val="22"/>
              </w:rPr>
            </w:pPr>
            <w:r w:rsidRPr="00FA015D">
              <w:rPr>
                <w:i/>
                <w:color w:val="auto"/>
                <w:sz w:val="22"/>
              </w:rPr>
              <w:t>При ответе «ДА», указать совокупный объем выручки Заемщика за последние 12 месяцев ________________________</w:t>
            </w:r>
            <w:proofErr w:type="gramStart"/>
            <w:r w:rsidRPr="00FA015D">
              <w:rPr>
                <w:i/>
                <w:color w:val="auto"/>
                <w:sz w:val="22"/>
              </w:rPr>
              <w:t>_  рублей</w:t>
            </w:r>
            <w:proofErr w:type="gramEnd"/>
            <w:r w:rsidRPr="00FA015D">
              <w:rPr>
                <w:i/>
                <w:color w:val="auto"/>
                <w:sz w:val="22"/>
              </w:rPr>
              <w:t>.</w:t>
            </w:r>
          </w:p>
          <w:p w14:paraId="355709A6" w14:textId="77777777" w:rsidR="00FA015D" w:rsidRPr="00FA015D" w:rsidRDefault="00FA015D" w:rsidP="00AD0BBE">
            <w:pPr>
              <w:ind w:left="137" w:right="60"/>
              <w:jc w:val="both"/>
              <w:rPr>
                <w:color w:val="auto"/>
                <w:sz w:val="22"/>
              </w:rPr>
            </w:pPr>
          </w:p>
        </w:tc>
      </w:tr>
    </w:tbl>
    <w:p w14:paraId="6C387648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20"/>
        </w:rPr>
      </w:pPr>
    </w:p>
    <w:p w14:paraId="4D1EA19D" w14:textId="77777777" w:rsidR="00FA015D" w:rsidRPr="00FA015D" w:rsidRDefault="00FA015D" w:rsidP="00FA015D">
      <w:pPr>
        <w:tabs>
          <w:tab w:val="left" w:pos="708"/>
        </w:tabs>
        <w:jc w:val="center"/>
        <w:rPr>
          <w:b/>
          <w:color w:val="auto"/>
        </w:rPr>
      </w:pPr>
    </w:p>
    <w:p w14:paraId="2B2AEECF" w14:textId="77777777" w:rsidR="00FA015D" w:rsidRPr="00FA015D" w:rsidRDefault="00FA015D" w:rsidP="00FA015D">
      <w:pPr>
        <w:tabs>
          <w:tab w:val="left" w:pos="708"/>
        </w:tabs>
        <w:jc w:val="center"/>
        <w:rPr>
          <w:b/>
          <w:color w:val="auto"/>
        </w:rPr>
      </w:pPr>
      <w:r w:rsidRPr="00FA015D">
        <w:rPr>
          <w:b/>
          <w:color w:val="auto"/>
        </w:rPr>
        <w:t xml:space="preserve">Финансовые показатели </w:t>
      </w:r>
    </w:p>
    <w:p w14:paraId="29184ED2" w14:textId="77777777" w:rsidR="00FA015D" w:rsidRPr="00FA015D" w:rsidRDefault="00FA015D" w:rsidP="00FA015D">
      <w:pPr>
        <w:tabs>
          <w:tab w:val="left" w:pos="708"/>
        </w:tabs>
        <w:jc w:val="center"/>
        <w:rPr>
          <w:b/>
          <w:color w:val="auto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3119"/>
      </w:tblGrid>
      <w:tr w:rsidR="00FA015D" w:rsidRPr="00FA015D" w14:paraId="2396B3F8" w14:textId="77777777" w:rsidTr="00742A12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9D0A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b/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5ECC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b/>
                <w:color w:val="auto"/>
                <w:sz w:val="22"/>
              </w:rPr>
            </w:pPr>
            <w:r w:rsidRPr="00FA015D">
              <w:rPr>
                <w:b/>
                <w:color w:val="auto"/>
                <w:sz w:val="22"/>
              </w:rPr>
              <w:t>Год получения кредита (план)</w:t>
            </w:r>
          </w:p>
        </w:tc>
      </w:tr>
      <w:tr w:rsidR="00FA015D" w:rsidRPr="00FA015D" w14:paraId="2109934C" w14:textId="77777777" w:rsidTr="00742A12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EE4F" w14:textId="77777777" w:rsidR="00FA015D" w:rsidRPr="00FA015D" w:rsidRDefault="00FA015D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35E7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  <w:tr w:rsidR="00FA015D" w:rsidRPr="00FA015D" w14:paraId="028EC203" w14:textId="77777777" w:rsidTr="00742A12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CD1" w14:textId="77777777" w:rsidR="00FA015D" w:rsidRPr="00FA015D" w:rsidRDefault="00FA015D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2.Себестоимость продукции (работ услуг),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5DD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  <w:tr w:rsidR="00FA015D" w:rsidRPr="00FA015D" w14:paraId="7C267CF6" w14:textId="77777777" w:rsidTr="00742A12">
        <w:trPr>
          <w:trHeight w:val="22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E95" w14:textId="77777777" w:rsidR="00FA015D" w:rsidRPr="00FA015D" w:rsidRDefault="00FA015D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3. Налоги/сборы (тыс. руб.)</w:t>
            </w:r>
            <w:r w:rsidRPr="00FA015D">
              <w:rPr>
                <w:color w:val="auto"/>
                <w:sz w:val="22"/>
                <w:vertAlign w:val="superscript"/>
              </w:rPr>
              <w:t xml:space="preserve">  </w:t>
            </w:r>
            <w:r w:rsidRPr="00FA015D">
              <w:rPr>
                <w:color w:val="auto"/>
                <w:sz w:val="22"/>
              </w:rPr>
              <w:t>(в том числе налог на профессиональный доход)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CB64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b/>
                <w:color w:val="auto"/>
                <w:sz w:val="22"/>
              </w:rPr>
            </w:pPr>
          </w:p>
        </w:tc>
      </w:tr>
      <w:tr w:rsidR="00FA015D" w:rsidRPr="00FA015D" w14:paraId="34A26BE5" w14:textId="77777777" w:rsidTr="00742A12">
        <w:trPr>
          <w:trHeight w:val="22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EE10" w14:textId="77777777" w:rsidR="00FA015D" w:rsidRPr="00FA015D" w:rsidRDefault="00FA015D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>4. Чистая прибыль (тыс. 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D007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  <w:tr w:rsidR="00FA015D" w:rsidRPr="00FA015D" w14:paraId="26E03F21" w14:textId="77777777" w:rsidTr="00742A12">
        <w:trPr>
          <w:trHeight w:val="22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161" w14:textId="77777777" w:rsidR="00FA015D" w:rsidRPr="00FA015D" w:rsidRDefault="00FA015D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FA015D">
              <w:rPr>
                <w:color w:val="auto"/>
                <w:sz w:val="22"/>
              </w:rPr>
              <w:t xml:space="preserve">5. Затраты на оплату действующих на момент подачи заявки кредитов, займов, </w:t>
            </w:r>
            <w:proofErr w:type="gramStart"/>
            <w:r w:rsidRPr="00FA015D">
              <w:rPr>
                <w:color w:val="auto"/>
                <w:sz w:val="22"/>
              </w:rPr>
              <w:t>лизингов  (</w:t>
            </w:r>
            <w:proofErr w:type="gramEnd"/>
            <w:r w:rsidRPr="00FA015D">
              <w:rPr>
                <w:color w:val="auto"/>
                <w:sz w:val="22"/>
              </w:rPr>
              <w:t>основной долг и %), в том числе по рассматриваемому кредиту,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F121" w14:textId="77777777" w:rsidR="00FA015D" w:rsidRPr="00FA015D" w:rsidRDefault="00FA015D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</w:tbl>
    <w:p w14:paraId="03E29B0D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</w:p>
    <w:p w14:paraId="2762EED5" w14:textId="77777777" w:rsidR="00FA015D" w:rsidRPr="00FA015D" w:rsidRDefault="00FA015D" w:rsidP="00FA015D">
      <w:pPr>
        <w:spacing w:before="120"/>
        <w:ind w:firstLine="709"/>
        <w:jc w:val="both"/>
        <w:rPr>
          <w:color w:val="auto"/>
        </w:rPr>
      </w:pPr>
      <w:r w:rsidRPr="00FA015D">
        <w:rPr>
          <w:color w:val="auto"/>
        </w:rPr>
        <w:t xml:space="preserve">При предоставлении поручительства Заемщик </w:t>
      </w:r>
      <w:proofErr w:type="gramStart"/>
      <w:r w:rsidRPr="00FA015D">
        <w:rPr>
          <w:color w:val="auto"/>
        </w:rPr>
        <w:t>обязуется  содействовать</w:t>
      </w:r>
      <w:proofErr w:type="gramEnd"/>
      <w:r w:rsidRPr="00FA015D">
        <w:rPr>
          <w:color w:val="auto"/>
        </w:rPr>
        <w:t xml:space="preserve"> сотрудникам Центра при проведении ими проверочных мероприятий в отношении Заемщика, включая, но не ограничиваясь, предоставлением информации и документов (копии документов) по запросу Центра, Департамента экономического развития Вологодской области и органов государственного финансового контроля.</w:t>
      </w:r>
    </w:p>
    <w:p w14:paraId="19712232" w14:textId="77777777" w:rsidR="00FA015D" w:rsidRPr="00FA015D" w:rsidRDefault="00FA015D" w:rsidP="00FA015D">
      <w:pPr>
        <w:spacing w:before="120"/>
        <w:ind w:firstLine="709"/>
        <w:jc w:val="both"/>
        <w:rPr>
          <w:color w:val="auto"/>
        </w:rPr>
      </w:pPr>
      <w:r w:rsidRPr="00FA015D">
        <w:rPr>
          <w:color w:val="auto"/>
        </w:rPr>
        <w:t>На дату подачи настоящей заявки Заёмщик подтверждает следующее:</w:t>
      </w:r>
    </w:p>
    <w:p w14:paraId="24399036" w14:textId="77777777" w:rsidR="00FA015D" w:rsidRPr="00FA015D" w:rsidRDefault="00FA015D" w:rsidP="00FA015D">
      <w:pPr>
        <w:numPr>
          <w:ilvl w:val="0"/>
          <w:numId w:val="1"/>
        </w:numPr>
        <w:tabs>
          <w:tab w:val="left" w:pos="567"/>
          <w:tab w:val="left" w:pos="1134"/>
        </w:tabs>
        <w:spacing w:after="160" w:line="264" w:lineRule="auto"/>
        <w:ind w:left="0" w:firstLine="709"/>
        <w:jc w:val="both"/>
        <w:rPr>
          <w:color w:val="auto"/>
        </w:rPr>
      </w:pPr>
      <w:r w:rsidRPr="00FA015D">
        <w:rPr>
          <w:color w:val="auto"/>
        </w:rPr>
        <w:t>неучастие в соглашениях о разделе продукции;</w:t>
      </w:r>
    </w:p>
    <w:p w14:paraId="4F5E3C5C" w14:textId="77777777" w:rsidR="00FA015D" w:rsidRPr="00FA015D" w:rsidRDefault="00FA015D" w:rsidP="00FA015D">
      <w:pPr>
        <w:tabs>
          <w:tab w:val="left" w:pos="0"/>
          <w:tab w:val="left" w:pos="567"/>
          <w:tab w:val="left" w:pos="1134"/>
        </w:tabs>
        <w:ind w:firstLine="709"/>
        <w:jc w:val="both"/>
        <w:rPr>
          <w:color w:val="auto"/>
        </w:rPr>
      </w:pPr>
      <w:r w:rsidRPr="00FA015D">
        <w:rPr>
          <w:color w:val="auto"/>
        </w:rPr>
        <w:t>2)</w:t>
      </w:r>
      <w:r w:rsidRPr="00FA015D">
        <w:rPr>
          <w:color w:val="auto"/>
        </w:rPr>
        <w:tab/>
        <w:t>сведения, содержащиеся в настоящей Заявке и всех прилагаемых документах к ней, согласно перечню документов Заемщика для рассмотрения вопроса о предоставлении поручительства (Приложение № 1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6D3E7FF8" w14:textId="77777777" w:rsidR="00FA015D" w:rsidRPr="00FA015D" w:rsidRDefault="00FA015D" w:rsidP="00FA015D">
      <w:pPr>
        <w:tabs>
          <w:tab w:val="left" w:pos="0"/>
          <w:tab w:val="left" w:pos="567"/>
          <w:tab w:val="left" w:pos="1134"/>
        </w:tabs>
        <w:ind w:firstLine="709"/>
        <w:jc w:val="both"/>
        <w:rPr>
          <w:color w:val="auto"/>
        </w:rPr>
      </w:pPr>
      <w:r w:rsidRPr="00FA015D">
        <w:rPr>
          <w:color w:val="auto"/>
        </w:rPr>
        <w:t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14:paraId="11C0322D" w14:textId="77777777" w:rsidR="00FA015D" w:rsidRPr="00FA015D" w:rsidRDefault="00FA015D" w:rsidP="00FA015D">
      <w:pPr>
        <w:tabs>
          <w:tab w:val="left" w:pos="0"/>
          <w:tab w:val="left" w:pos="567"/>
          <w:tab w:val="left" w:pos="1134"/>
        </w:tabs>
        <w:ind w:firstLine="709"/>
        <w:jc w:val="both"/>
        <w:rPr>
          <w:color w:val="auto"/>
        </w:rPr>
      </w:pPr>
      <w:r w:rsidRPr="00FA015D">
        <w:rPr>
          <w:color w:val="auto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15519D2D" w14:textId="77777777" w:rsidR="00FA015D" w:rsidRPr="00FA015D" w:rsidRDefault="00FA015D" w:rsidP="00FA015D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b/>
          <w:bCs/>
          <w:color w:val="auto"/>
        </w:rPr>
      </w:pPr>
      <w:r w:rsidRPr="00FA015D">
        <w:rPr>
          <w:color w:val="auto"/>
        </w:rPr>
        <w:t xml:space="preserve"> </w:t>
      </w:r>
      <w:r w:rsidRPr="00FA015D">
        <w:rPr>
          <w:b/>
          <w:bCs/>
          <w:color w:val="auto"/>
        </w:rPr>
        <w:t>Настоящим Заёмщик:</w:t>
      </w:r>
    </w:p>
    <w:p w14:paraId="77077CFE" w14:textId="77777777" w:rsidR="00FA015D" w:rsidRPr="00FA015D" w:rsidRDefault="00FA015D" w:rsidP="00FA015D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color w:val="auto"/>
        </w:rPr>
      </w:pPr>
      <w:r w:rsidRPr="00FA015D">
        <w:rPr>
          <w:color w:val="auto"/>
        </w:rPr>
        <w:t>- выражает своё согласие на предоставление Банком Центру информации о Заёмщике (в том числе о финансовом состоянии), необходимой для решения вопроса о предоставлении поручительства Центром;</w:t>
      </w:r>
    </w:p>
    <w:p w14:paraId="75531E92" w14:textId="77777777" w:rsidR="00FA015D" w:rsidRPr="00FA015D" w:rsidRDefault="00FA015D" w:rsidP="00FA015D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color w:val="auto"/>
        </w:rPr>
      </w:pPr>
      <w:bookmarkStart w:id="4" w:name="_Hlk141282138"/>
      <w:r w:rsidRPr="00FA015D">
        <w:rPr>
          <w:color w:val="auto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bookmarkEnd w:id="4"/>
    <w:p w14:paraId="10C8C273" w14:textId="77777777" w:rsidR="00FA015D" w:rsidRPr="00FA015D" w:rsidRDefault="00FA015D" w:rsidP="00FA015D">
      <w:pPr>
        <w:spacing w:before="120"/>
        <w:ind w:firstLine="709"/>
        <w:jc w:val="both"/>
        <w:rPr>
          <w:color w:val="auto"/>
        </w:rPr>
      </w:pPr>
      <w:r w:rsidRPr="00FA015D">
        <w:rPr>
          <w:color w:val="auto"/>
        </w:rPr>
        <w:t xml:space="preserve">С учетом вышеизложенного, Заемщик подтверждает, что предупрежден Центром об уголовной ответственности за совершение преступлений, предусмотренных статьей 159 </w:t>
      </w:r>
      <w:r w:rsidRPr="00FA015D">
        <w:rPr>
          <w:color w:val="auto"/>
        </w:rPr>
        <w:lastRenderedPageBreak/>
        <w:t>«Мошенничество», статьей 196 «Преднамеренное банкротство» Уголовного кодекса Российской Федерации.</w:t>
      </w:r>
    </w:p>
    <w:p w14:paraId="00D86F8D" w14:textId="77777777" w:rsidR="00FA015D" w:rsidRPr="00FA015D" w:rsidRDefault="00FA015D" w:rsidP="00FA015D">
      <w:pPr>
        <w:spacing w:before="120"/>
        <w:ind w:firstLine="709"/>
        <w:jc w:val="both"/>
        <w:rPr>
          <w:color w:val="auto"/>
        </w:rPr>
      </w:pPr>
      <w:r w:rsidRPr="00FA015D">
        <w:rPr>
          <w:color w:val="auto"/>
        </w:rPr>
        <w:t>Настоящим Банк-партнер подтверждает наличие у него согласий на обработку персональных данных Заемщика.</w:t>
      </w:r>
    </w:p>
    <w:p w14:paraId="0A3C296D" w14:textId="77777777" w:rsidR="00FA015D" w:rsidRPr="00FA015D" w:rsidRDefault="00FA015D" w:rsidP="00FA015D">
      <w:pPr>
        <w:spacing w:before="120"/>
        <w:ind w:firstLine="709"/>
        <w:jc w:val="both"/>
        <w:rPr>
          <w:color w:val="auto"/>
        </w:rPr>
      </w:pPr>
      <w:r w:rsidRPr="00FA015D">
        <w:rPr>
          <w:color w:val="auto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p w14:paraId="410DECBA" w14:textId="77777777" w:rsidR="00FA015D" w:rsidRPr="00FA015D" w:rsidRDefault="00FA015D" w:rsidP="00FA015D">
      <w:pPr>
        <w:jc w:val="both"/>
        <w:rPr>
          <w:color w:val="auto"/>
        </w:rPr>
      </w:pPr>
    </w:p>
    <w:p w14:paraId="4E3F6E67" w14:textId="77777777" w:rsidR="00FA015D" w:rsidRPr="00FA015D" w:rsidRDefault="00FA015D" w:rsidP="00FA015D">
      <w:pPr>
        <w:jc w:val="both"/>
        <w:rPr>
          <w:b/>
          <w:color w:val="auto"/>
        </w:rPr>
      </w:pPr>
      <w:r w:rsidRPr="00FA015D">
        <w:rPr>
          <w:b/>
          <w:color w:val="auto"/>
        </w:rPr>
        <w:t>От Заемщика:</w:t>
      </w:r>
    </w:p>
    <w:p w14:paraId="727B4ADE" w14:textId="77777777" w:rsidR="00FA015D" w:rsidRPr="00FA015D" w:rsidRDefault="00FA015D" w:rsidP="00FA015D">
      <w:pPr>
        <w:tabs>
          <w:tab w:val="left" w:pos="708"/>
        </w:tabs>
        <w:spacing w:line="360" w:lineRule="auto"/>
        <w:jc w:val="both"/>
        <w:rPr>
          <w:color w:val="auto"/>
        </w:rPr>
      </w:pPr>
      <w:r w:rsidRPr="00FA015D">
        <w:rPr>
          <w:color w:val="auto"/>
        </w:rPr>
        <w:t>Фамилия Имя Отчество_______________________________________________</w:t>
      </w:r>
    </w:p>
    <w:p w14:paraId="7EF42499" w14:textId="77777777" w:rsidR="00FA015D" w:rsidRPr="00FA015D" w:rsidRDefault="00FA015D" w:rsidP="00FA015D">
      <w:pPr>
        <w:tabs>
          <w:tab w:val="left" w:pos="708"/>
        </w:tabs>
        <w:spacing w:line="360" w:lineRule="auto"/>
        <w:jc w:val="both"/>
        <w:rPr>
          <w:color w:val="auto"/>
        </w:rPr>
      </w:pPr>
      <w:r w:rsidRPr="00FA015D">
        <w:rPr>
          <w:i/>
          <w:color w:val="auto"/>
        </w:rPr>
        <w:t xml:space="preserve">Телефон, </w:t>
      </w:r>
      <w:proofErr w:type="spellStart"/>
      <w:proofErr w:type="gramStart"/>
      <w:r w:rsidRPr="00FA015D">
        <w:rPr>
          <w:i/>
          <w:color w:val="auto"/>
        </w:rPr>
        <w:t>e-mail</w:t>
      </w:r>
      <w:proofErr w:type="spellEnd"/>
      <w:r w:rsidRPr="00FA015D">
        <w:rPr>
          <w:color w:val="auto"/>
        </w:rPr>
        <w:t>:_</w:t>
      </w:r>
      <w:proofErr w:type="gramEnd"/>
      <w:r w:rsidRPr="00FA015D">
        <w:rPr>
          <w:color w:val="auto"/>
        </w:rPr>
        <w:t xml:space="preserve">____________________________________________________ </w:t>
      </w:r>
    </w:p>
    <w:p w14:paraId="772D0ED2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</w:p>
    <w:p w14:paraId="169E7744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  <w:r w:rsidRPr="00FA015D">
        <w:rPr>
          <w:color w:val="auto"/>
        </w:rPr>
        <w:t>___________________________________(_________________________________________)</w:t>
      </w:r>
    </w:p>
    <w:p w14:paraId="5852319C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16"/>
        </w:rPr>
      </w:pPr>
      <w:r w:rsidRPr="00FA015D">
        <w:rPr>
          <w:color w:val="auto"/>
          <w:sz w:val="16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64461991" w14:textId="77777777" w:rsidR="00FA015D" w:rsidRPr="00FA015D" w:rsidRDefault="00FA015D" w:rsidP="00FA015D">
      <w:pPr>
        <w:tabs>
          <w:tab w:val="left" w:pos="708"/>
        </w:tabs>
        <w:jc w:val="right"/>
        <w:rPr>
          <w:color w:val="auto"/>
        </w:rPr>
      </w:pPr>
      <w:r w:rsidRPr="00FA015D">
        <w:rPr>
          <w:color w:val="auto"/>
          <w:sz w:val="20"/>
        </w:rPr>
        <w:t xml:space="preserve"> </w:t>
      </w:r>
      <w:r w:rsidRPr="00FA015D">
        <w:rPr>
          <w:color w:val="auto"/>
        </w:rPr>
        <w:tab/>
        <w:t xml:space="preserve">                                 </w:t>
      </w:r>
      <w:bookmarkStart w:id="5" w:name="_Hlk155632060"/>
      <w:r w:rsidRPr="00FA015D">
        <w:rPr>
          <w:color w:val="auto"/>
        </w:rPr>
        <w:t>«____» _________________ 20____ г.</w:t>
      </w:r>
    </w:p>
    <w:p w14:paraId="704FBF17" w14:textId="77777777" w:rsidR="00FA015D" w:rsidRPr="00FA015D" w:rsidRDefault="00FA015D" w:rsidP="00FA015D">
      <w:pPr>
        <w:tabs>
          <w:tab w:val="left" w:pos="708"/>
        </w:tabs>
        <w:jc w:val="right"/>
        <w:rPr>
          <w:color w:val="auto"/>
        </w:rPr>
      </w:pPr>
      <w:r w:rsidRPr="00FA015D">
        <w:rPr>
          <w:color w:val="auto"/>
        </w:rPr>
        <w:t>(дата подачи заявки в Центр)</w:t>
      </w:r>
    </w:p>
    <w:bookmarkEnd w:id="5"/>
    <w:p w14:paraId="3E62D961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</w:p>
    <w:p w14:paraId="713A3A2C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  <w:r w:rsidRPr="00FA015D">
        <w:rPr>
          <w:b/>
          <w:color w:val="auto"/>
        </w:rPr>
        <w:t xml:space="preserve">От Банка-партнера: </w:t>
      </w:r>
    </w:p>
    <w:p w14:paraId="61D6A551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  <w:r w:rsidRPr="00FA015D">
        <w:rPr>
          <w:color w:val="auto"/>
        </w:rPr>
        <w:t>___________________________________________________________________</w:t>
      </w:r>
    </w:p>
    <w:p w14:paraId="0290EDAB" w14:textId="77777777" w:rsidR="00FA015D" w:rsidRPr="00FA015D" w:rsidRDefault="00FA015D" w:rsidP="00FA015D">
      <w:pPr>
        <w:tabs>
          <w:tab w:val="left" w:pos="708"/>
        </w:tabs>
        <w:jc w:val="both"/>
        <w:rPr>
          <w:i/>
          <w:color w:val="auto"/>
          <w:sz w:val="16"/>
        </w:rPr>
      </w:pPr>
      <w:r w:rsidRPr="00FA015D">
        <w:rPr>
          <w:i/>
          <w:color w:val="auto"/>
          <w:sz w:val="16"/>
        </w:rPr>
        <w:t>(полное наименование Банка-партнера)</w:t>
      </w:r>
    </w:p>
    <w:p w14:paraId="0CFA796A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16"/>
        </w:rPr>
      </w:pPr>
    </w:p>
    <w:p w14:paraId="00108525" w14:textId="77777777" w:rsidR="00FA015D" w:rsidRPr="00FA015D" w:rsidRDefault="00FA015D" w:rsidP="00FA015D">
      <w:pPr>
        <w:tabs>
          <w:tab w:val="left" w:pos="708"/>
        </w:tabs>
        <w:jc w:val="both"/>
        <w:rPr>
          <w:i/>
          <w:color w:val="auto"/>
          <w:sz w:val="20"/>
        </w:rPr>
      </w:pPr>
      <w:r w:rsidRPr="00FA015D">
        <w:rPr>
          <w:i/>
          <w:color w:val="auto"/>
          <w:sz w:val="20"/>
        </w:rPr>
        <w:t>Уполномоченный сотрудник Банка-партнера:</w:t>
      </w:r>
    </w:p>
    <w:p w14:paraId="14D0984D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20"/>
        </w:rPr>
      </w:pPr>
    </w:p>
    <w:p w14:paraId="216F9194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20"/>
        </w:rPr>
      </w:pPr>
      <w:r w:rsidRPr="00FA015D">
        <w:rPr>
          <w:color w:val="auto"/>
          <w:sz w:val="20"/>
        </w:rPr>
        <w:t>________________________________________________________________________________</w:t>
      </w:r>
    </w:p>
    <w:p w14:paraId="50309F8D" w14:textId="77777777" w:rsidR="00FA015D" w:rsidRPr="00FA015D" w:rsidRDefault="00FA015D" w:rsidP="00FA015D">
      <w:pPr>
        <w:tabs>
          <w:tab w:val="left" w:pos="708"/>
        </w:tabs>
        <w:jc w:val="both"/>
        <w:rPr>
          <w:i/>
          <w:color w:val="auto"/>
          <w:sz w:val="16"/>
        </w:rPr>
      </w:pPr>
      <w:r w:rsidRPr="00FA015D">
        <w:rPr>
          <w:i/>
          <w:color w:val="auto"/>
          <w:sz w:val="16"/>
        </w:rPr>
        <w:t>должность сотрудника</w:t>
      </w:r>
    </w:p>
    <w:p w14:paraId="7465B451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16"/>
        </w:rPr>
      </w:pPr>
    </w:p>
    <w:p w14:paraId="7CC38E4B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</w:rPr>
      </w:pPr>
      <w:r w:rsidRPr="00FA015D">
        <w:rPr>
          <w:color w:val="auto"/>
        </w:rPr>
        <w:t>___________________________________ (_________________________________________)</w:t>
      </w:r>
    </w:p>
    <w:p w14:paraId="7536D1A6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16"/>
        </w:rPr>
      </w:pPr>
      <w:r w:rsidRPr="00FA015D">
        <w:rPr>
          <w:color w:val="auto"/>
          <w:sz w:val="16"/>
        </w:rPr>
        <w:t xml:space="preserve">                                Подпись                                                                                    ФИО</w:t>
      </w:r>
    </w:p>
    <w:p w14:paraId="5315B7A1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20"/>
        </w:rPr>
      </w:pPr>
      <w:proofErr w:type="spellStart"/>
      <w:r w:rsidRPr="00FA015D">
        <w:rPr>
          <w:color w:val="auto"/>
          <w:sz w:val="20"/>
        </w:rPr>
        <w:t>м.п</w:t>
      </w:r>
      <w:proofErr w:type="spellEnd"/>
      <w:r w:rsidRPr="00FA015D">
        <w:rPr>
          <w:color w:val="auto"/>
          <w:sz w:val="20"/>
        </w:rPr>
        <w:t>.</w:t>
      </w:r>
    </w:p>
    <w:p w14:paraId="03326BBE" w14:textId="77777777" w:rsidR="00FA015D" w:rsidRPr="00FA015D" w:rsidRDefault="00FA015D" w:rsidP="00FA015D">
      <w:pPr>
        <w:tabs>
          <w:tab w:val="left" w:pos="708"/>
        </w:tabs>
        <w:jc w:val="both"/>
        <w:rPr>
          <w:color w:val="auto"/>
          <w:sz w:val="20"/>
        </w:rPr>
      </w:pPr>
    </w:p>
    <w:p w14:paraId="405BF9BE" w14:textId="77777777" w:rsidR="00FA015D" w:rsidRPr="00FA015D" w:rsidRDefault="00FA015D" w:rsidP="00FA015D">
      <w:pPr>
        <w:rPr>
          <w:color w:val="auto"/>
        </w:rPr>
      </w:pPr>
      <w:r w:rsidRPr="00FA015D">
        <w:rPr>
          <w:color w:val="auto"/>
        </w:rPr>
        <w:t>Исполнитель: _____________/__________________/_________________________________</w:t>
      </w:r>
    </w:p>
    <w:p w14:paraId="2388BDD4" w14:textId="77777777" w:rsidR="00FA015D" w:rsidRPr="00FA015D" w:rsidRDefault="00FA015D" w:rsidP="00FA015D">
      <w:pPr>
        <w:rPr>
          <w:color w:val="auto"/>
          <w:sz w:val="16"/>
        </w:rPr>
      </w:pPr>
      <w:r w:rsidRPr="00FA015D">
        <w:rPr>
          <w:color w:val="auto"/>
          <w:sz w:val="16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4FE7234A" w14:textId="77777777" w:rsidR="00FA015D" w:rsidRPr="00FA015D" w:rsidRDefault="00FA015D" w:rsidP="00FA015D">
      <w:pPr>
        <w:rPr>
          <w:color w:val="auto"/>
          <w:sz w:val="16"/>
        </w:rPr>
      </w:pPr>
    </w:p>
    <w:p w14:paraId="7141AD57" w14:textId="77777777" w:rsidR="00FA015D" w:rsidRPr="00FA015D" w:rsidRDefault="00FA015D" w:rsidP="00FA015D">
      <w:pPr>
        <w:tabs>
          <w:tab w:val="left" w:pos="708"/>
        </w:tabs>
        <w:jc w:val="right"/>
        <w:rPr>
          <w:color w:val="auto"/>
        </w:rPr>
      </w:pPr>
      <w:r w:rsidRPr="00FA015D">
        <w:rPr>
          <w:bCs/>
          <w:color w:val="auto"/>
          <w:szCs w:val="24"/>
        </w:rPr>
        <w:t xml:space="preserve">                               </w:t>
      </w:r>
      <w:r w:rsidRPr="00FA015D">
        <w:rPr>
          <w:color w:val="auto"/>
        </w:rPr>
        <w:t>«____» _________________ 20____ г.</w:t>
      </w:r>
    </w:p>
    <w:p w14:paraId="7FA3CC2D" w14:textId="77777777" w:rsidR="00FA015D" w:rsidRPr="00FA015D" w:rsidRDefault="00FA015D" w:rsidP="00FA015D">
      <w:pPr>
        <w:tabs>
          <w:tab w:val="left" w:pos="708"/>
        </w:tabs>
        <w:jc w:val="right"/>
        <w:rPr>
          <w:color w:val="auto"/>
        </w:rPr>
      </w:pPr>
      <w:r w:rsidRPr="00FA015D">
        <w:rPr>
          <w:color w:val="auto"/>
        </w:rPr>
        <w:t>(дата подачи заявки в Центр)</w:t>
      </w:r>
    </w:p>
    <w:p w14:paraId="49DCD801" w14:textId="77777777" w:rsidR="00FA015D" w:rsidRPr="00FA015D" w:rsidRDefault="00FA015D" w:rsidP="00FA015D">
      <w:pPr>
        <w:ind w:left="143" w:firstLine="708"/>
        <w:rPr>
          <w:b/>
          <w:color w:val="auto"/>
        </w:rPr>
      </w:pPr>
    </w:p>
    <w:p w14:paraId="3857695E" w14:textId="77777777" w:rsidR="00FA015D" w:rsidRPr="00FA015D" w:rsidRDefault="00FA015D" w:rsidP="00FA015D">
      <w:pPr>
        <w:tabs>
          <w:tab w:val="left" w:pos="708"/>
        </w:tabs>
        <w:spacing w:beforeAutospacing="1" w:afterAutospacing="1"/>
        <w:ind w:firstLine="5245"/>
        <w:rPr>
          <w:b/>
          <w:color w:val="auto"/>
        </w:rPr>
      </w:pPr>
    </w:p>
    <w:p w14:paraId="2E00ED29" w14:textId="77777777" w:rsidR="000838D6" w:rsidRPr="00FA015D" w:rsidRDefault="000838D6">
      <w:pPr>
        <w:rPr>
          <w:color w:val="auto"/>
        </w:rPr>
      </w:pPr>
    </w:p>
    <w:sectPr w:rsidR="000838D6" w:rsidRPr="00F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4B61" w14:textId="77777777" w:rsidR="003B77F7" w:rsidRDefault="003B77F7" w:rsidP="00FA015D">
      <w:r>
        <w:separator/>
      </w:r>
    </w:p>
  </w:endnote>
  <w:endnote w:type="continuationSeparator" w:id="0">
    <w:p w14:paraId="72DF0648" w14:textId="77777777" w:rsidR="003B77F7" w:rsidRDefault="003B77F7" w:rsidP="00FA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F52E" w14:textId="77777777" w:rsidR="003B77F7" w:rsidRDefault="003B77F7" w:rsidP="00FA015D">
      <w:r>
        <w:separator/>
      </w:r>
    </w:p>
  </w:footnote>
  <w:footnote w:type="continuationSeparator" w:id="0">
    <w:p w14:paraId="057D8CBC" w14:textId="77777777" w:rsidR="003B77F7" w:rsidRDefault="003B77F7" w:rsidP="00FA015D">
      <w:r>
        <w:continuationSeparator/>
      </w:r>
    </w:p>
  </w:footnote>
  <w:footnote w:id="1">
    <w:p w14:paraId="0C720E2C" w14:textId="77777777" w:rsidR="00FA015D" w:rsidRDefault="00FA015D" w:rsidP="00FA015D">
      <w:pPr>
        <w:pStyle w:val="Footnote"/>
      </w:pPr>
      <w:r>
        <w:rPr>
          <w:vertAlign w:val="superscript"/>
        </w:rPr>
        <w:footnoteRef/>
      </w:r>
      <w:r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0E966B5B" w14:textId="77777777" w:rsidR="00FA015D" w:rsidRDefault="00FA015D" w:rsidP="00FA015D">
      <w:pPr>
        <w:pStyle w:val="Footnote"/>
      </w:pPr>
      <w:r>
        <w:rPr>
          <w:vertAlign w:val="superscript"/>
        </w:rPr>
        <w:footnoteRef/>
      </w:r>
      <w:r>
        <w:t xml:space="preserve">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3BA12C78" w14:textId="77777777" w:rsidR="00FA015D" w:rsidRDefault="00FA015D" w:rsidP="00FA015D">
      <w:pPr>
        <w:pStyle w:val="Footnote"/>
      </w:pPr>
      <w:r>
        <w:rPr>
          <w:vertAlign w:val="superscript"/>
        </w:rPr>
        <w:footnoteRef/>
      </w:r>
      <w: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72F4"/>
    <w:multiLevelType w:val="multilevel"/>
    <w:tmpl w:val="ABF2ECFA"/>
    <w:lvl w:ilvl="0">
      <w:start w:val="1"/>
      <w:numFmt w:val="decimal"/>
      <w:lvlText w:val="%1)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2821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4"/>
    <w:rsid w:val="000838D6"/>
    <w:rsid w:val="003B77F7"/>
    <w:rsid w:val="00742A12"/>
    <w:rsid w:val="00965F14"/>
    <w:rsid w:val="00B62562"/>
    <w:rsid w:val="00F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D72A"/>
  <w15:chartTrackingRefBased/>
  <w15:docId w15:val="{8F4AE1E8-4596-43B4-992D-CE5F3D1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A01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015D"/>
    <w:rPr>
      <w:rFonts w:ascii="Times New Roman" w:hAnsi="Times New Roman"/>
      <w:sz w:val="24"/>
    </w:rPr>
  </w:style>
  <w:style w:type="paragraph" w:customStyle="1" w:styleId="Footnote">
    <w:name w:val="Footnote"/>
    <w:basedOn w:val="a"/>
    <w:rsid w:val="00FA015D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2024-01-09T12:08:00Z</dcterms:created>
  <dcterms:modified xsi:type="dcterms:W3CDTF">2024-01-09T12:11:00Z</dcterms:modified>
</cp:coreProperties>
</file>